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611C9C" w:rsidRDefault="00601AFC">
      <w:pPr>
        <w:rPr>
          <w:sz w:val="24"/>
          <w:szCs w:val="24"/>
        </w:rPr>
      </w:pPr>
      <w:r>
        <w:rPr>
          <w:color w:val="FF0000"/>
        </w:rPr>
        <w:t>паспорт 4809 435671, выдан 15.01.2005 ОВД района Отрадное г. Москва</w:t>
      </w: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B35470">
      <w:pPr>
        <w:tabs>
          <w:tab w:val="right" w:pos="9923"/>
        </w:tabs>
        <w:rPr>
          <w:sz w:val="24"/>
          <w:szCs w:val="24"/>
        </w:rPr>
      </w:pPr>
      <w:r>
        <w:rPr>
          <w:color w:val="FF0000"/>
        </w:rPr>
        <w:t>г</w:t>
      </w:r>
      <w:r w:rsidR="00601AFC">
        <w:rPr>
          <w:color w:val="FF0000"/>
        </w:rPr>
        <w:t>лавный специалист Судебно-правового отдела Нормативно-правового управления</w:t>
      </w:r>
      <w:r w:rsidR="00601AFC" w:rsidRPr="00601AFC">
        <w:rPr>
          <w:color w:val="FF0000"/>
        </w:rPr>
        <w:t xml:space="preserve"> </w:t>
      </w:r>
      <w:r w:rsidR="00601AFC">
        <w:rPr>
          <w:color w:val="FF0000"/>
        </w:rPr>
        <w:t>Министерства имущественных отношений Московской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01AFC">
            <w:pPr>
              <w:rPr>
                <w:color w:val="FF0000"/>
                <w:sz w:val="24"/>
                <w:szCs w:val="24"/>
                <w:lang w:val="en-US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01AFC">
            <w:pPr>
              <w:rPr>
                <w:color w:val="FF0000"/>
                <w:sz w:val="24"/>
                <w:szCs w:val="24"/>
                <w:lang w:val="en-US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8A3C4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8A3C4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https://www.facebook.com/Wiid-236804530312125411116/</w:t>
            </w:r>
          </w:p>
        </w:tc>
      </w:tr>
      <w:tr w:rsidR="00611C9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8A3C4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https://www.instagram.com/th245678945g/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 w:rsidP="00B35470">
            <w:pPr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1</w:t>
            </w:r>
            <w:r w:rsidR="00B35470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headerReference w:type="default" r:id="rId8"/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9D" w:rsidRDefault="0085789D">
      <w:r>
        <w:separator/>
      </w:r>
    </w:p>
  </w:endnote>
  <w:endnote w:type="continuationSeparator" w:id="0">
    <w:p w:rsidR="0085789D" w:rsidRDefault="0085789D">
      <w:r>
        <w:continuationSeparator/>
      </w:r>
    </w:p>
  </w:endnote>
  <w:endnote w:id="1">
    <w:p w:rsidR="00000000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9D" w:rsidRDefault="0085789D">
      <w:r>
        <w:separator/>
      </w:r>
    </w:p>
  </w:footnote>
  <w:footnote w:type="continuationSeparator" w:id="0">
    <w:p w:rsidR="0085789D" w:rsidRDefault="00857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9C" w:rsidRDefault="00611C9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2B7286"/>
    <w:rsid w:val="002C5261"/>
    <w:rsid w:val="003373A2"/>
    <w:rsid w:val="00372659"/>
    <w:rsid w:val="005C20C1"/>
    <w:rsid w:val="005D25C7"/>
    <w:rsid w:val="00601AFC"/>
    <w:rsid w:val="00611C9C"/>
    <w:rsid w:val="006A4CFE"/>
    <w:rsid w:val="007139D6"/>
    <w:rsid w:val="007247A1"/>
    <w:rsid w:val="007611EA"/>
    <w:rsid w:val="0085789D"/>
    <w:rsid w:val="008A3C46"/>
    <w:rsid w:val="00A100EA"/>
    <w:rsid w:val="00A51C76"/>
    <w:rsid w:val="00B35470"/>
    <w:rsid w:val="00D535D8"/>
    <w:rsid w:val="00EF3818"/>
    <w:rsid w:val="00F8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2019-02-27T12:56:00Z</cp:lastPrinted>
  <dcterms:created xsi:type="dcterms:W3CDTF">2021-11-01T13:27:00Z</dcterms:created>
  <dcterms:modified xsi:type="dcterms:W3CDTF">2021-11-01T13:27:00Z</dcterms:modified>
</cp:coreProperties>
</file>